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6CB2" w14:textId="77777777" w:rsidR="004877ED" w:rsidRDefault="00DB142F">
      <w:pPr>
        <w:pStyle w:val="a3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b w:val="0"/>
          <w:bCs w:val="0"/>
        </w:rPr>
      </w:pPr>
      <w:r>
        <w:rPr>
          <w:rFonts w:hint="eastAsia"/>
          <w:b w:val="0"/>
          <w:bCs w:val="0"/>
        </w:rPr>
        <w:t>令和５年度群馬県当初予算及び第５５回園芸生産者大会への要望事項</w:t>
      </w:r>
    </w:p>
    <w:p w14:paraId="28FDE2E0" w14:textId="7458AFC2" w:rsidR="004877ED" w:rsidRDefault="00DB142F" w:rsidP="00381D55">
      <w:pPr>
        <w:pStyle w:val="a3"/>
        <w:suppressAutoHyphens w:val="0"/>
        <w:kinsoku/>
        <w:wordWrap/>
        <w:autoSpaceDE/>
        <w:autoSpaceDN/>
        <w:adjustRightInd/>
        <w:ind w:firstLineChars="2300" w:firstLine="5520"/>
        <w:jc w:val="both"/>
        <w:rPr>
          <w:rFonts w:ascii="ＭＳ 明朝" w:cs="Times New Roman"/>
          <w:b w:val="0"/>
          <w:bCs w:val="0"/>
        </w:rPr>
      </w:pPr>
      <w:r>
        <w:rPr>
          <w:rFonts w:hint="eastAsia"/>
          <w:b w:val="0"/>
          <w:bCs w:val="0"/>
          <w:u w:val="single" w:color="000000"/>
        </w:rPr>
        <w:t>部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hint="eastAsia"/>
          <w:b w:val="0"/>
          <w:bCs w:val="0"/>
          <w:u w:val="single" w:color="000000"/>
        </w:rPr>
        <w:t>会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hint="eastAsia"/>
          <w:b w:val="0"/>
          <w:bCs w:val="0"/>
          <w:u w:val="single" w:color="000000"/>
        </w:rPr>
        <w:t xml:space="preserve">名：　　　　　　　　　　　</w:t>
      </w:r>
    </w:p>
    <w:p w14:paraId="2EF568BE" w14:textId="45D453BD" w:rsidR="004877ED" w:rsidRDefault="00DB142F" w:rsidP="00381D55">
      <w:pPr>
        <w:pStyle w:val="a3"/>
        <w:suppressAutoHyphens w:val="0"/>
        <w:kinsoku/>
        <w:wordWrap/>
        <w:autoSpaceDE/>
        <w:autoSpaceDN/>
        <w:adjustRightInd/>
        <w:ind w:firstLineChars="2300" w:firstLine="5520"/>
        <w:jc w:val="both"/>
        <w:rPr>
          <w:rFonts w:ascii="ＭＳ 明朝" w:cs="Times New Roman"/>
          <w:b w:val="0"/>
          <w:bCs w:val="0"/>
        </w:rPr>
      </w:pPr>
      <w:r>
        <w:rPr>
          <w:rFonts w:hint="eastAsia"/>
          <w:b w:val="0"/>
          <w:bCs w:val="0"/>
          <w:u w:val="single" w:color="000000"/>
        </w:rPr>
        <w:t>組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hint="eastAsia"/>
          <w:b w:val="0"/>
          <w:bCs w:val="0"/>
          <w:u w:val="single" w:color="000000"/>
        </w:rPr>
        <w:t>合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hint="eastAsia"/>
          <w:b w:val="0"/>
          <w:bCs w:val="0"/>
          <w:u w:val="single" w:color="000000"/>
        </w:rPr>
        <w:t>名：</w:t>
      </w:r>
      <w:r w:rsidR="00381D55">
        <w:rPr>
          <w:rFonts w:cs="Times New Roman" w:hint="eastAsia"/>
          <w:b w:val="0"/>
          <w:bCs w:val="0"/>
          <w:u w:val="single" w:color="000000"/>
        </w:rPr>
        <w:t xml:space="preserve">　</w:t>
      </w:r>
      <w:r>
        <w:rPr>
          <w:rFonts w:hint="eastAsia"/>
          <w:b w:val="0"/>
          <w:bCs w:val="0"/>
          <w:u w:val="single" w:color="000000"/>
        </w:rPr>
        <w:t xml:space="preserve">　　　　　　　　　　</w:t>
      </w:r>
    </w:p>
    <w:p w14:paraId="17C011CD" w14:textId="104FDE43" w:rsidR="004877ED" w:rsidRDefault="00DB142F" w:rsidP="00381D55">
      <w:pPr>
        <w:pStyle w:val="a3"/>
        <w:suppressAutoHyphens w:val="0"/>
        <w:kinsoku/>
        <w:wordWrap/>
        <w:autoSpaceDE/>
        <w:autoSpaceDN/>
        <w:adjustRightInd/>
        <w:ind w:firstLineChars="2300" w:firstLine="5520"/>
        <w:jc w:val="both"/>
        <w:rPr>
          <w:rFonts w:ascii="ＭＳ 明朝" w:cs="Times New Roman"/>
          <w:b w:val="0"/>
          <w:bCs w:val="0"/>
        </w:rPr>
      </w:pPr>
      <w:r>
        <w:rPr>
          <w:rFonts w:hint="eastAsia"/>
          <w:b w:val="0"/>
          <w:bCs w:val="0"/>
          <w:u w:val="single" w:color="000000"/>
        </w:rPr>
        <w:t xml:space="preserve">代表者名：　　　　　　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542"/>
      </w:tblGrid>
      <w:tr w:rsidR="004877ED" w14:paraId="14CF7FED" w14:textId="77777777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7919B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C19C0A0" w14:textId="77777777" w:rsidR="004877ED" w:rsidRDefault="00DB142F">
            <w:pPr>
              <w:pStyle w:val="a3"/>
              <w:spacing w:line="328" w:lineRule="atLeast"/>
              <w:jc w:val="center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ascii="ＭＳ 明朝" w:hint="eastAsia"/>
                <w:b w:val="0"/>
                <w:bCs w:val="0"/>
              </w:rPr>
              <w:t>要　望　事　項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F8162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F135C7A" w14:textId="77777777" w:rsidR="004877ED" w:rsidRDefault="00DB142F">
            <w:pPr>
              <w:pStyle w:val="a3"/>
              <w:spacing w:line="328" w:lineRule="atLeast"/>
              <w:jc w:val="center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ascii="ＭＳ 明朝" w:hint="eastAsia"/>
                <w:b w:val="0"/>
                <w:bCs w:val="0"/>
              </w:rPr>
              <w:t>要　望　内　容</w:t>
            </w:r>
          </w:p>
        </w:tc>
      </w:tr>
      <w:tr w:rsidR="004877ED" w14:paraId="2A51D9ED" w14:textId="77777777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652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E13D8D6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A7283F4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63CE501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71256FE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5A04DF4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41DB50E6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5BB576E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4F15E290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5A192B8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2865F9A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80E9115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51E0891A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DF8864F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324552B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8827A3D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30984E80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5E086442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2FB1711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5B0878B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04CCB5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D20E1E0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1864D75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38563761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5E974EB7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DB3B172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1AB62FE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4701786C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E75B262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5D19889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4D597CF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412DCA7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4BC672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5686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527D1DFB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4F41514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B313ADD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AABF4B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51D72449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4597D345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C90D43B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B2AD74B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5921577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504E3911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3F01BE9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D6BB894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894ADB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AD8A51C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4431164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BFF0AA8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248CD5D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3DFB25DA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6E7F775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6C0D3D7C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52FCB329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43720223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7C8D52E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27872E8B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08113F79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8BCC88C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1D665032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91F3D84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3E87E95D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F106AB9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33DB4886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  <w:p w14:paraId="7E7A0655" w14:textId="77777777" w:rsidR="004877ED" w:rsidRDefault="004877ED">
            <w:pPr>
              <w:pStyle w:val="a3"/>
              <w:spacing w:line="328" w:lineRule="atLeast"/>
              <w:rPr>
                <w:rFonts w:ascii="ＭＳ 明朝" w:cs="Times New Roman"/>
                <w:b w:val="0"/>
                <w:bCs w:val="0"/>
              </w:rPr>
            </w:pPr>
          </w:p>
        </w:tc>
      </w:tr>
    </w:tbl>
    <w:p w14:paraId="21221412" w14:textId="77777777" w:rsidR="00DB142F" w:rsidRDefault="00DB142F">
      <w:pPr>
        <w:suppressAutoHyphens w:val="0"/>
        <w:kinsoku/>
        <w:wordWrap/>
        <w:overflowPunct/>
        <w:textAlignment w:val="auto"/>
        <w:rPr>
          <w:rFonts w:ascii="ＭＳ 明朝" w:cs="Times New Roman"/>
          <w:b w:val="0"/>
          <w:bCs w:val="0"/>
          <w:color w:val="000000"/>
        </w:rPr>
      </w:pPr>
    </w:p>
    <w:sectPr w:rsidR="00DB142F">
      <w:footnotePr>
        <w:numFmt w:val="upperLetter"/>
      </w:footnotePr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050C" w14:textId="77777777" w:rsidR="00964272" w:rsidRDefault="00964272">
      <w:r>
        <w:separator/>
      </w:r>
    </w:p>
  </w:endnote>
  <w:endnote w:type="continuationSeparator" w:id="0">
    <w:p w14:paraId="3A95E1E2" w14:textId="77777777" w:rsidR="00964272" w:rsidRDefault="0096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6CEA" w14:textId="77777777" w:rsidR="00964272" w:rsidRDefault="00964272">
      <w:r>
        <w:rPr>
          <w:rFonts w:ascii="ＭＳ 明朝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14:paraId="1BE1BACF" w14:textId="77777777" w:rsidR="00964272" w:rsidRDefault="0096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0"/>
    <w:rsid w:val="00381D55"/>
    <w:rsid w:val="0040044B"/>
    <w:rsid w:val="004877ED"/>
    <w:rsid w:val="005A3A5C"/>
    <w:rsid w:val="0081154E"/>
    <w:rsid w:val="00846281"/>
    <w:rsid w:val="00964272"/>
    <w:rsid w:val="00A6055F"/>
    <w:rsid w:val="00D14440"/>
    <w:rsid w:val="00D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F2153"/>
  <w14:defaultImageDpi w14:val="0"/>
  <w15:docId w15:val="{B34F4140-6827-4A18-B76C-DCE7A1B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b/>
      <w:bCs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D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440"/>
    <w:rPr>
      <w:rFonts w:cs="ＭＳ 明朝"/>
      <w:b/>
      <w:bCs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4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440"/>
    <w:rPr>
      <w:rFonts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群馬県園芸協会</dc:creator>
  <cp:keywords/>
  <dc:description/>
  <cp:lastModifiedBy>増田 美和</cp:lastModifiedBy>
  <cp:revision>3</cp:revision>
  <cp:lastPrinted>2022-06-27T01:52:00Z</cp:lastPrinted>
  <dcterms:created xsi:type="dcterms:W3CDTF">2022-06-28T07:21:00Z</dcterms:created>
  <dcterms:modified xsi:type="dcterms:W3CDTF">2022-06-28T07:24:00Z</dcterms:modified>
</cp:coreProperties>
</file>